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37" w:rsidRDefault="008E3437" w:rsidP="0047533A">
      <w:pPr>
        <w:pStyle w:val="1"/>
        <w:ind w:left="-284" w:right="-144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68AD1934" wp14:editId="53ACDBBF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437" w:rsidRPr="00576AAC" w:rsidRDefault="008E3437" w:rsidP="0047533A">
      <w:pPr>
        <w:pStyle w:val="1"/>
        <w:ind w:left="-284" w:right="-144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E3437" w:rsidRDefault="00BF6AD8" w:rsidP="0047533A">
      <w:pPr>
        <w:spacing w:after="0" w:line="360" w:lineRule="auto"/>
        <w:ind w:left="-284" w:right="-14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8E3437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E3437" w:rsidRPr="00F82AA5" w:rsidRDefault="00BF6AD8" w:rsidP="0047533A">
      <w:pPr>
        <w:tabs>
          <w:tab w:val="left" w:pos="6237"/>
        </w:tabs>
        <w:spacing w:after="0" w:line="360" w:lineRule="auto"/>
        <w:ind w:left="-284" w:right="-14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ТРИНАДЦЯТА</w:t>
      </w:r>
      <w:r w:rsidR="008E3437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8E3437" w:rsidRPr="00576AAC" w:rsidRDefault="008E3437" w:rsidP="0047533A">
      <w:pPr>
        <w:spacing w:line="360" w:lineRule="auto"/>
        <w:ind w:left="-284" w:right="-14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AB2977" w:rsidRPr="00A10565" w:rsidRDefault="00AB2977" w:rsidP="0047533A">
      <w:pPr>
        <w:pStyle w:val="a3"/>
        <w:ind w:left="-284" w:right="-144"/>
        <w:rPr>
          <w:rFonts w:ascii="Times New Roman" w:hAnsi="Times New Roman"/>
          <w:lang w:val="uk-UA"/>
        </w:rPr>
      </w:pPr>
      <w:r w:rsidRPr="00A10565">
        <w:rPr>
          <w:rFonts w:ascii="Times New Roman" w:hAnsi="Times New Roman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 xml:space="preserve"> </w:t>
      </w:r>
    </w:p>
    <w:p w:rsidR="00AB2977" w:rsidRDefault="00885576" w:rsidP="0047533A">
      <w:pPr>
        <w:pStyle w:val="a3"/>
        <w:ind w:left="-284" w:right="-144"/>
        <w:rPr>
          <w:rFonts w:ascii="Times New Roman" w:hAnsi="Times New Roman"/>
          <w:sz w:val="24"/>
          <w:szCs w:val="24"/>
          <w:lang w:val="uk-UA"/>
        </w:rPr>
      </w:pPr>
      <w:r w:rsidRPr="00E0541D">
        <w:rPr>
          <w:rFonts w:ascii="Times New Roman" w:hAnsi="Times New Roman"/>
          <w:sz w:val="24"/>
          <w:szCs w:val="24"/>
          <w:lang w:val="uk-UA"/>
        </w:rPr>
        <w:t>Від</w:t>
      </w:r>
      <w:r w:rsidR="008D20C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F6AD8">
        <w:rPr>
          <w:rFonts w:ascii="Times New Roman" w:hAnsi="Times New Roman"/>
          <w:sz w:val="24"/>
          <w:szCs w:val="24"/>
          <w:lang w:val="uk-UA"/>
        </w:rPr>
        <w:t>22</w:t>
      </w:r>
      <w:r w:rsidR="008D20C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F6AD8">
        <w:rPr>
          <w:rFonts w:ascii="Times New Roman" w:hAnsi="Times New Roman"/>
          <w:sz w:val="24"/>
          <w:szCs w:val="24"/>
          <w:lang w:val="uk-UA"/>
        </w:rPr>
        <w:t>червня</w:t>
      </w:r>
      <w:r w:rsidR="00F60E14" w:rsidRPr="00F60E14">
        <w:rPr>
          <w:sz w:val="24"/>
          <w:lang w:val="uk-UA"/>
        </w:rPr>
        <w:t xml:space="preserve">  </w:t>
      </w:r>
      <w:r w:rsidR="00BF6AD8">
        <w:rPr>
          <w:rFonts w:ascii="Times New Roman" w:hAnsi="Times New Roman"/>
          <w:sz w:val="24"/>
          <w:szCs w:val="24"/>
          <w:lang w:val="uk-UA"/>
        </w:rPr>
        <w:t>2017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р.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</w:t>
      </w:r>
      <w:r w:rsidR="008D20CE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E0541D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="00703C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7921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8D20CE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D2792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0541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м. Сватове</w:t>
      </w:r>
    </w:p>
    <w:p w:rsidR="007E5194" w:rsidRDefault="007E5194" w:rsidP="0047533A">
      <w:pPr>
        <w:pStyle w:val="a3"/>
        <w:ind w:left="-284" w:right="-144"/>
        <w:rPr>
          <w:rFonts w:ascii="Times New Roman" w:hAnsi="Times New Roman"/>
          <w:sz w:val="24"/>
          <w:szCs w:val="24"/>
          <w:lang w:val="uk-UA"/>
        </w:rPr>
      </w:pPr>
    </w:p>
    <w:p w:rsidR="007E5194" w:rsidRPr="00E0541D" w:rsidRDefault="007E5194" w:rsidP="0047533A">
      <w:pPr>
        <w:pStyle w:val="a3"/>
        <w:ind w:left="-284" w:right="-144"/>
        <w:rPr>
          <w:rFonts w:ascii="Times New Roman" w:hAnsi="Times New Roman"/>
          <w:sz w:val="24"/>
          <w:szCs w:val="24"/>
          <w:lang w:val="uk-UA"/>
        </w:rPr>
      </w:pPr>
    </w:p>
    <w:p w:rsidR="007E5194" w:rsidRPr="007E5194" w:rsidRDefault="007E5194" w:rsidP="0047533A">
      <w:pPr>
        <w:pStyle w:val="a3"/>
        <w:ind w:left="-284" w:right="-144"/>
        <w:rPr>
          <w:rFonts w:ascii="Times New Roman" w:hAnsi="Times New Roman"/>
          <w:b/>
          <w:i/>
          <w:sz w:val="24"/>
          <w:szCs w:val="24"/>
          <w:lang w:val="uk-UA"/>
        </w:rPr>
      </w:pPr>
      <w:proofErr w:type="spellStart"/>
      <w:r w:rsidRPr="00A10565">
        <w:rPr>
          <w:rFonts w:ascii="Times New Roman" w:hAnsi="Times New Roman"/>
          <w:b/>
          <w:i/>
          <w:lang w:val="uk-UA"/>
        </w:rPr>
        <w:t>„</w:t>
      </w:r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>Про</w:t>
      </w:r>
      <w:proofErr w:type="spellEnd"/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  надання дозволу </w:t>
      </w:r>
      <w:proofErr w:type="spellStart"/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>Сватівській</w:t>
      </w:r>
      <w:proofErr w:type="spellEnd"/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 міській раді на </w:t>
      </w:r>
      <w:r w:rsidR="00BF6AD8">
        <w:rPr>
          <w:rFonts w:ascii="Times New Roman" w:hAnsi="Times New Roman"/>
          <w:b/>
          <w:i/>
          <w:sz w:val="24"/>
          <w:szCs w:val="24"/>
          <w:lang w:val="uk-UA"/>
        </w:rPr>
        <w:t>розробку проектів землеустрою</w:t>
      </w:r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щодо </w:t>
      </w:r>
      <w:r w:rsidR="00BF6AD8">
        <w:rPr>
          <w:rFonts w:ascii="Times New Roman" w:hAnsi="Times New Roman"/>
          <w:b/>
          <w:i/>
          <w:sz w:val="24"/>
          <w:szCs w:val="24"/>
          <w:lang w:val="uk-UA"/>
        </w:rPr>
        <w:t xml:space="preserve">відведення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земельн</w:t>
      </w:r>
      <w:r w:rsidR="00BF6AD8">
        <w:rPr>
          <w:rFonts w:ascii="Times New Roman" w:hAnsi="Times New Roman"/>
          <w:b/>
          <w:i/>
          <w:sz w:val="24"/>
          <w:szCs w:val="24"/>
          <w:lang w:val="uk-UA"/>
        </w:rPr>
        <w:t>их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ділян</w:t>
      </w:r>
      <w:r w:rsidR="00BF6AD8">
        <w:rPr>
          <w:rFonts w:ascii="Times New Roman" w:hAnsi="Times New Roman"/>
          <w:b/>
          <w:i/>
          <w:sz w:val="24"/>
          <w:szCs w:val="24"/>
          <w:lang w:val="uk-UA"/>
        </w:rPr>
        <w:t>ок</w:t>
      </w:r>
      <w:r w:rsidR="00EF77B4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BF6AD8">
        <w:rPr>
          <w:rFonts w:ascii="Times New Roman" w:hAnsi="Times New Roman"/>
          <w:b/>
          <w:i/>
          <w:sz w:val="24"/>
          <w:szCs w:val="24"/>
          <w:lang w:val="uk-UA"/>
        </w:rPr>
        <w:t xml:space="preserve">для будівництва </w:t>
      </w:r>
      <w:r w:rsidR="008970C9">
        <w:rPr>
          <w:rFonts w:ascii="Times New Roman" w:hAnsi="Times New Roman"/>
          <w:b/>
          <w:i/>
          <w:sz w:val="24"/>
          <w:szCs w:val="24"/>
          <w:lang w:val="uk-UA"/>
        </w:rPr>
        <w:t xml:space="preserve">та обслуговування дитячих ігрових </w:t>
      </w:r>
      <w:r w:rsidR="00BF6AD8">
        <w:rPr>
          <w:rFonts w:ascii="Times New Roman" w:hAnsi="Times New Roman"/>
          <w:b/>
          <w:i/>
          <w:sz w:val="24"/>
          <w:szCs w:val="24"/>
          <w:lang w:val="uk-UA"/>
        </w:rPr>
        <w:t>майданчиків в межах Сватівської міської ради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”</w:t>
      </w:r>
    </w:p>
    <w:p w:rsidR="007E5194" w:rsidRPr="007E5194" w:rsidRDefault="007E5194" w:rsidP="0047533A">
      <w:pPr>
        <w:ind w:left="-284" w:right="-144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E5194" w:rsidRPr="007E5194" w:rsidRDefault="007E5194" w:rsidP="0047533A">
      <w:pPr>
        <w:pStyle w:val="a3"/>
        <w:ind w:left="-284" w:right="-144"/>
        <w:jc w:val="both"/>
        <w:rPr>
          <w:rFonts w:ascii="Times New Roman" w:hAnsi="Times New Roman"/>
          <w:sz w:val="24"/>
          <w:szCs w:val="24"/>
          <w:lang w:val="uk-UA"/>
        </w:rPr>
      </w:pPr>
      <w:r w:rsidRPr="007E5194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>К</w:t>
      </w:r>
      <w:r w:rsidRPr="007E5194">
        <w:rPr>
          <w:rFonts w:ascii="Times New Roman" w:hAnsi="Times New Roman"/>
          <w:sz w:val="24"/>
          <w:szCs w:val="24"/>
          <w:lang w:val="uk-UA"/>
        </w:rPr>
        <w:t xml:space="preserve">еруючись ст. 12, 92, 122, 186 Земельного кодексу України, п. 34 ст. 26 Закону України </w:t>
      </w:r>
      <w:proofErr w:type="spellStart"/>
      <w:r w:rsidRPr="007E5194">
        <w:rPr>
          <w:rFonts w:ascii="Times New Roman" w:hAnsi="Times New Roman"/>
          <w:sz w:val="24"/>
          <w:szCs w:val="24"/>
          <w:lang w:val="uk-UA"/>
        </w:rPr>
        <w:t>„Про</w:t>
      </w:r>
      <w:proofErr w:type="spellEnd"/>
      <w:r w:rsidRPr="007E5194">
        <w:rPr>
          <w:rFonts w:ascii="Times New Roman" w:hAnsi="Times New Roman"/>
          <w:sz w:val="24"/>
          <w:szCs w:val="24"/>
          <w:lang w:val="uk-UA"/>
        </w:rPr>
        <w:t xml:space="preserve"> місцеве самоврядування в Україні”</w:t>
      </w:r>
    </w:p>
    <w:p w:rsidR="007E5194" w:rsidRPr="007E5194" w:rsidRDefault="007E5194" w:rsidP="0047533A">
      <w:pPr>
        <w:ind w:left="-284" w:right="-14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5194" w:rsidRPr="007E5194" w:rsidRDefault="007E5194" w:rsidP="0047533A">
      <w:pPr>
        <w:ind w:left="-284" w:right="-14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Сватівська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міська рада </w:t>
      </w:r>
    </w:p>
    <w:p w:rsidR="007E5194" w:rsidRPr="007E5194" w:rsidRDefault="007E5194" w:rsidP="0047533A">
      <w:pPr>
        <w:ind w:left="-284" w:right="-14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ВИРІШИЛА :</w:t>
      </w:r>
    </w:p>
    <w:p w:rsidR="007E5194" w:rsidRDefault="007E5194" w:rsidP="0047533A">
      <w:pPr>
        <w:pStyle w:val="a3"/>
        <w:ind w:left="-284" w:right="-1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C6928" w:rsidRDefault="009C6928" w:rsidP="0047533A">
      <w:pPr>
        <w:ind w:left="-284" w:right="-144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7E5194">
        <w:rPr>
          <w:rFonts w:ascii="Times New Roman" w:hAnsi="Times New Roman"/>
          <w:b/>
          <w:sz w:val="24"/>
          <w:szCs w:val="24"/>
          <w:lang w:val="uk-UA"/>
        </w:rPr>
        <w:t>1</w:t>
      </w:r>
      <w:r w:rsidRPr="007E5194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F6AD8">
        <w:rPr>
          <w:rFonts w:ascii="Times New Roman" w:hAnsi="Times New Roman"/>
          <w:i/>
          <w:sz w:val="24"/>
          <w:szCs w:val="24"/>
          <w:lang w:val="uk-UA"/>
        </w:rPr>
        <w:t xml:space="preserve">Надати дозвіл </w:t>
      </w:r>
      <w:proofErr w:type="spellStart"/>
      <w:r w:rsidRPr="00BF6AD8">
        <w:rPr>
          <w:rFonts w:ascii="Times New Roman" w:hAnsi="Times New Roman"/>
          <w:i/>
          <w:sz w:val="24"/>
          <w:szCs w:val="24"/>
          <w:lang w:val="uk-UA"/>
        </w:rPr>
        <w:t>Сватівській</w:t>
      </w:r>
      <w:proofErr w:type="spellEnd"/>
      <w:r w:rsidRPr="00BF6AD8">
        <w:rPr>
          <w:rFonts w:ascii="Times New Roman" w:hAnsi="Times New Roman"/>
          <w:i/>
          <w:sz w:val="24"/>
          <w:szCs w:val="24"/>
          <w:lang w:val="uk-UA"/>
        </w:rPr>
        <w:t xml:space="preserve"> міській раді на </w:t>
      </w:r>
      <w:r w:rsidR="00BF6AD8" w:rsidRPr="00BF6AD8">
        <w:rPr>
          <w:rFonts w:ascii="Times New Roman" w:hAnsi="Times New Roman"/>
          <w:i/>
          <w:sz w:val="24"/>
          <w:szCs w:val="24"/>
          <w:lang w:val="uk-UA"/>
        </w:rPr>
        <w:t>розробку проектів землеустрою щодо відведення земельних ділянок</w:t>
      </w:r>
      <w:r w:rsidRPr="00BF6AD8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BF6AD8" w:rsidRPr="00BF6AD8">
        <w:rPr>
          <w:rFonts w:ascii="Times New Roman" w:hAnsi="Times New Roman"/>
          <w:i/>
          <w:sz w:val="24"/>
          <w:szCs w:val="24"/>
          <w:lang w:val="uk-UA"/>
        </w:rPr>
        <w:t>для</w:t>
      </w:r>
      <w:r w:rsidR="00BF6AD8" w:rsidRPr="00BF6AD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BF6AD8" w:rsidRPr="005E0C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/>
        </w:rPr>
        <w:t xml:space="preserve">будівництва та </w:t>
      </w:r>
      <w:bookmarkStart w:id="0" w:name="o246"/>
      <w:bookmarkEnd w:id="0"/>
      <w:r w:rsidR="00BF6AD8" w:rsidRPr="005E0C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/>
        </w:rPr>
        <w:t xml:space="preserve">обслуговування </w:t>
      </w:r>
      <w:r w:rsidR="008970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/>
        </w:rPr>
        <w:t>дитячих ігрових майданчиків</w:t>
      </w:r>
      <w:r w:rsidR="00106B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="008970C9">
        <w:rPr>
          <w:rFonts w:ascii="Times New Roman" w:hAnsi="Times New Roman"/>
          <w:i/>
          <w:sz w:val="24"/>
          <w:szCs w:val="24"/>
          <w:lang w:val="uk-UA"/>
        </w:rPr>
        <w:t>(код.  КВЦПЗ – 18</w:t>
      </w:r>
      <w:r w:rsidR="00106B27" w:rsidRPr="00106B27">
        <w:rPr>
          <w:rFonts w:ascii="Times New Roman" w:hAnsi="Times New Roman"/>
          <w:i/>
          <w:sz w:val="24"/>
          <w:szCs w:val="24"/>
          <w:lang w:val="uk-UA"/>
        </w:rPr>
        <w:t>.</w:t>
      </w:r>
      <w:r w:rsidR="008970C9">
        <w:rPr>
          <w:rFonts w:ascii="Times New Roman" w:hAnsi="Times New Roman"/>
          <w:i/>
          <w:sz w:val="24"/>
          <w:szCs w:val="24"/>
          <w:lang w:val="uk-UA"/>
        </w:rPr>
        <w:t>00</w:t>
      </w:r>
      <w:r w:rsidR="00106B27" w:rsidRPr="00106B27">
        <w:rPr>
          <w:rFonts w:ascii="Times New Roman" w:hAnsi="Times New Roman"/>
          <w:i/>
          <w:sz w:val="24"/>
          <w:szCs w:val="24"/>
          <w:lang w:val="uk-UA"/>
        </w:rPr>
        <w:t>)</w:t>
      </w:r>
      <w:r w:rsidR="00BF6AD8" w:rsidRPr="00106B27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5E0C01">
        <w:rPr>
          <w:rFonts w:ascii="Times New Roman" w:hAnsi="Times New Roman"/>
          <w:i/>
          <w:sz w:val="24"/>
          <w:szCs w:val="24"/>
          <w:lang w:val="uk-UA"/>
        </w:rPr>
        <w:t>(</w:t>
      </w:r>
      <w:r w:rsidR="008970C9">
        <w:rPr>
          <w:rFonts w:ascii="Times New Roman" w:hAnsi="Times New Roman"/>
          <w:i/>
          <w:sz w:val="24"/>
          <w:szCs w:val="24"/>
          <w:lang w:val="uk-UA"/>
        </w:rPr>
        <w:t>землі загального користування</w:t>
      </w:r>
      <w:r w:rsidR="005E0C01">
        <w:rPr>
          <w:rFonts w:ascii="Times New Roman" w:hAnsi="Times New Roman"/>
          <w:i/>
          <w:sz w:val="24"/>
          <w:szCs w:val="24"/>
          <w:lang w:val="uk-UA"/>
        </w:rPr>
        <w:t>)</w:t>
      </w:r>
      <w:r w:rsidRPr="00BF6AD8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BF6AD8" w:rsidRPr="00BF6AD8">
        <w:rPr>
          <w:rFonts w:ascii="Times New Roman" w:hAnsi="Times New Roman"/>
          <w:i/>
          <w:sz w:val="24"/>
          <w:szCs w:val="24"/>
          <w:lang w:val="uk-UA"/>
        </w:rPr>
        <w:t>за такими адресами:</w:t>
      </w:r>
    </w:p>
    <w:p w:rsidR="005E0C01" w:rsidRPr="00CD0FC9" w:rsidRDefault="005E0C01" w:rsidP="0047533A">
      <w:pPr>
        <w:pStyle w:val="a3"/>
        <w:ind w:left="-284" w:right="-14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- Луганська область, м. Сватове, </w:t>
      </w:r>
      <w:r w:rsidR="008970C9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вул. Медова, б/н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, орієнтовною площею - 0,</w:t>
      </w:r>
      <w:r w:rsidR="008970C9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0400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га, </w:t>
      </w:r>
    </w:p>
    <w:p w:rsidR="005E0C01" w:rsidRPr="00CD0FC9" w:rsidRDefault="005E0C01" w:rsidP="0047533A">
      <w:pPr>
        <w:pStyle w:val="a3"/>
        <w:ind w:left="-284" w:right="-14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- Луганська область, м. Сватове, </w:t>
      </w:r>
      <w:r w:rsidR="008970C9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вул. Красноріченська, б/н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, орієнтовною площею - 0,</w:t>
      </w:r>
      <w:r w:rsidR="008970C9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0400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га, </w:t>
      </w:r>
    </w:p>
    <w:p w:rsidR="005E0C01" w:rsidRPr="00CD0FC9" w:rsidRDefault="005E0C01" w:rsidP="0047533A">
      <w:pPr>
        <w:pStyle w:val="a3"/>
        <w:ind w:left="-284" w:right="-14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- Луганська область, м. Сватове, </w:t>
      </w:r>
      <w:r w:rsidR="008970C9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вул. Весела, б/н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, орієнтовною площею - 0,0</w:t>
      </w:r>
      <w:r w:rsidR="008970C9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400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га, </w:t>
      </w:r>
    </w:p>
    <w:p w:rsidR="005E0C01" w:rsidRPr="00CD0FC9" w:rsidRDefault="005E0C01" w:rsidP="0047533A">
      <w:pPr>
        <w:pStyle w:val="a3"/>
        <w:ind w:left="-284" w:right="-14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- Луганська область, м. Сватове, </w:t>
      </w:r>
      <w:r w:rsidR="0073731D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вул. </w:t>
      </w:r>
      <w:proofErr w:type="spellStart"/>
      <w:r w:rsidR="0073731D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Розʼїздна</w:t>
      </w:r>
      <w:proofErr w:type="spellEnd"/>
      <w:r w:rsidR="0073731D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, б/н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, орієнтовною площею - 0,0</w:t>
      </w:r>
      <w:r w:rsidR="0073731D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400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га, </w:t>
      </w:r>
    </w:p>
    <w:p w:rsidR="0047533A" w:rsidRPr="00CD0FC9" w:rsidRDefault="0047533A" w:rsidP="0047533A">
      <w:pPr>
        <w:pStyle w:val="a3"/>
        <w:ind w:left="-284" w:right="-14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- Луганська область, м. Сватове, пров. Розʼїздний, б/н, орієнтовною площею - 0,0400 га,</w:t>
      </w:r>
    </w:p>
    <w:p w:rsidR="005E0C01" w:rsidRPr="00CD0FC9" w:rsidRDefault="005E0C01" w:rsidP="0047533A">
      <w:pPr>
        <w:pStyle w:val="a3"/>
        <w:ind w:left="-284" w:right="-14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- Луганська область, м. Сватове, </w:t>
      </w:r>
      <w:r w:rsidR="0047533A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пров. Привокзальний, б/н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, орієнтовною площею - 0,0</w:t>
      </w:r>
      <w:r w:rsidR="0047533A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400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га, </w:t>
      </w:r>
    </w:p>
    <w:p w:rsidR="00106B27" w:rsidRPr="00CD0FC9" w:rsidRDefault="005E0C01" w:rsidP="0047533A">
      <w:pPr>
        <w:pStyle w:val="a3"/>
        <w:ind w:left="-284" w:right="-14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- Луганська область, м. Сватове, п</w:t>
      </w:r>
      <w:r w:rsidR="0047533A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л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 </w:t>
      </w:r>
      <w:r w:rsidR="0047533A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Волі, б/н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, орієнтовною площею - 0,</w:t>
      </w:r>
      <w:r w:rsidR="0047533A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0400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га, </w:t>
      </w:r>
    </w:p>
    <w:p w:rsidR="005E0C01" w:rsidRPr="00CD0FC9" w:rsidRDefault="005E0C01" w:rsidP="0047533A">
      <w:pPr>
        <w:pStyle w:val="a3"/>
        <w:ind w:left="-284" w:right="-14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- Луганська область, м. Сватове, </w:t>
      </w:r>
      <w:r w:rsidR="0047533A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пл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 </w:t>
      </w:r>
      <w:r w:rsidR="0047533A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50 р. Перемоги, 36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, орієнтовною площею - 0,</w:t>
      </w:r>
      <w:r w:rsidR="0047533A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0400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га, </w:t>
      </w:r>
    </w:p>
    <w:p w:rsidR="00106B27" w:rsidRPr="00CD0FC9" w:rsidRDefault="00106B27" w:rsidP="0047533A">
      <w:pPr>
        <w:pStyle w:val="a3"/>
        <w:ind w:left="-284" w:right="-14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- Луганська область, м. Сватове, </w:t>
      </w:r>
      <w:r w:rsidR="0047533A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кв. Залізничників, б/н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, орієнтовною площею - 0,</w:t>
      </w:r>
      <w:r w:rsidR="0047533A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0400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га, </w:t>
      </w:r>
    </w:p>
    <w:p w:rsidR="00106B27" w:rsidRPr="00CD0FC9" w:rsidRDefault="00106B27" w:rsidP="0047533A">
      <w:pPr>
        <w:pStyle w:val="a3"/>
        <w:ind w:left="-284" w:right="-14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- Луганська область, м. Сватове, кв. </w:t>
      </w:r>
      <w:r w:rsidR="0047533A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Незалежності, б/н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, орієнтовною площею - 0,0</w:t>
      </w:r>
      <w:r w:rsidR="0047533A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400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га,</w:t>
      </w:r>
    </w:p>
    <w:p w:rsidR="00106B27" w:rsidRPr="00CD0FC9" w:rsidRDefault="00106B27" w:rsidP="0047533A">
      <w:pPr>
        <w:pStyle w:val="a3"/>
        <w:ind w:left="-284" w:right="-14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- Луганська область, м. Сватове, </w:t>
      </w:r>
      <w:r w:rsidR="0047533A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майдан Злагоди, б/н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, орієнтовною площею - 0,</w:t>
      </w:r>
      <w:r w:rsidR="0047533A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0400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га, </w:t>
      </w:r>
    </w:p>
    <w:p w:rsidR="00106B27" w:rsidRPr="00CD0FC9" w:rsidRDefault="00106B27" w:rsidP="0047533A">
      <w:pPr>
        <w:pStyle w:val="a3"/>
        <w:ind w:left="-284" w:right="-14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- Луганська область, м. Сватове, </w:t>
      </w:r>
      <w:r w:rsidR="0047533A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вул. Конституції, б/н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, орієнтовною площею - 0,0</w:t>
      </w:r>
      <w:r w:rsidR="0047533A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400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га,</w:t>
      </w:r>
    </w:p>
    <w:p w:rsidR="00106B27" w:rsidRPr="00CD0FC9" w:rsidRDefault="00106B27" w:rsidP="0047533A">
      <w:pPr>
        <w:pStyle w:val="a3"/>
        <w:ind w:left="-284" w:right="-14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- Луганська область, м. Сватове, </w:t>
      </w:r>
      <w:r w:rsidR="0047533A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вул. Шевченка, б/н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, орієнтовною площею - 0,</w:t>
      </w:r>
      <w:r w:rsidR="0047533A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0400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га,</w:t>
      </w:r>
    </w:p>
    <w:p w:rsidR="00106B27" w:rsidRPr="00CD0FC9" w:rsidRDefault="00106B27" w:rsidP="0047533A">
      <w:pPr>
        <w:pStyle w:val="a3"/>
        <w:ind w:left="-284" w:right="-14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- Луганська область, м. Сватове, </w:t>
      </w:r>
      <w:r w:rsidR="0047533A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вул. Миру, б/н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, орієнтовною площею - 0,</w:t>
      </w:r>
      <w:r w:rsidR="0047533A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0400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га,</w:t>
      </w:r>
    </w:p>
    <w:p w:rsidR="00106B27" w:rsidRPr="00CD0FC9" w:rsidRDefault="00106B27" w:rsidP="0047533A">
      <w:pPr>
        <w:pStyle w:val="a3"/>
        <w:ind w:left="-284" w:right="-14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- Луганська область, м. Сватове, </w:t>
      </w:r>
      <w:r w:rsidR="00D26FB0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пл. </w:t>
      </w:r>
      <w:r w:rsid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Шкільна</w:t>
      </w:r>
      <w:r w:rsidR="00D26FB0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, б/н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, орієнтовною площею - 0,</w:t>
      </w:r>
      <w:r w:rsidR="00D26FB0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0400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га,</w:t>
      </w:r>
    </w:p>
    <w:p w:rsidR="00106B27" w:rsidRPr="00CD0FC9" w:rsidRDefault="00106B27" w:rsidP="0047533A">
      <w:pPr>
        <w:pStyle w:val="a3"/>
        <w:ind w:left="-284" w:right="-14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- Луганська область, м. Сватове, </w:t>
      </w:r>
      <w:r w:rsidR="00D26FB0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пров. Промисловий, б/н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, орієнтовною площею - 0,</w:t>
      </w:r>
      <w:r w:rsidR="00D26FB0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0400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га,</w:t>
      </w:r>
    </w:p>
    <w:p w:rsidR="00106B27" w:rsidRPr="00CD0FC9" w:rsidRDefault="00106B27" w:rsidP="0047533A">
      <w:pPr>
        <w:pStyle w:val="a3"/>
        <w:ind w:left="-284" w:right="-14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- Луганська область, м. Сватове, </w:t>
      </w:r>
      <w:r w:rsidR="00D26FB0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кв. Мирний, 5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, орієнтовною площею - 0,</w:t>
      </w:r>
      <w:r w:rsidR="00D26FB0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0400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га,</w:t>
      </w:r>
    </w:p>
    <w:p w:rsidR="00D26FB0" w:rsidRPr="00CD0FC9" w:rsidRDefault="00D26FB0" w:rsidP="0047533A">
      <w:pPr>
        <w:pStyle w:val="a3"/>
        <w:ind w:left="-284" w:right="-14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- Луганська область, м. Сватове, кв. Мирний, 6, орієнтовною площею - 0,0400 га,</w:t>
      </w:r>
    </w:p>
    <w:p w:rsidR="00D26FB0" w:rsidRPr="00CD0FC9" w:rsidRDefault="00D26FB0" w:rsidP="0047533A">
      <w:pPr>
        <w:pStyle w:val="a3"/>
        <w:ind w:left="-284" w:right="-14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- Луганська область, м. Сватове, кв. Мирний, 3, орієнтовною площею - 0,0400 га,</w:t>
      </w:r>
    </w:p>
    <w:p w:rsidR="00106B27" w:rsidRPr="00CD0FC9" w:rsidRDefault="00106B27" w:rsidP="0047533A">
      <w:pPr>
        <w:pStyle w:val="a3"/>
        <w:ind w:left="-284" w:right="-14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- Луганська область, м. Сватове, </w:t>
      </w:r>
      <w:r w:rsidR="00D26FB0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вул. Горького, б/н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, орієнтовною площею - 0,</w:t>
      </w:r>
      <w:r w:rsidR="00D26FB0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0400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га,</w:t>
      </w:r>
    </w:p>
    <w:p w:rsidR="00106B27" w:rsidRPr="00CD0FC9" w:rsidRDefault="00106B27" w:rsidP="0047533A">
      <w:pPr>
        <w:pStyle w:val="a3"/>
        <w:ind w:left="-284" w:right="-14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- Луганська область, м. Сватове, </w:t>
      </w:r>
      <w:r w:rsidR="00D26FB0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кв. Будівельників,  б/н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, орієнтовною площею - 0,0</w:t>
      </w:r>
      <w:r w:rsidR="00D26FB0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400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га,</w:t>
      </w:r>
    </w:p>
    <w:p w:rsidR="00106B27" w:rsidRPr="00CD0FC9" w:rsidRDefault="00106B27" w:rsidP="0047533A">
      <w:pPr>
        <w:pStyle w:val="a3"/>
        <w:ind w:left="-284" w:right="-14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- Луганська область, м. Сватове, </w:t>
      </w:r>
      <w:r w:rsidR="00D26FB0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вул. Лісова, б/н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, орієнтовною площею - 0,</w:t>
      </w:r>
      <w:r w:rsidR="00D26FB0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0400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га,</w:t>
      </w:r>
    </w:p>
    <w:p w:rsidR="00106B27" w:rsidRPr="00CD0FC9" w:rsidRDefault="00106B27" w:rsidP="0047533A">
      <w:pPr>
        <w:pStyle w:val="a3"/>
        <w:ind w:left="-284" w:right="-14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- Луганська область, м. Сватове, </w:t>
      </w:r>
      <w:r w:rsidR="00D26FB0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вул. Новоселівка, б/н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, орієнтовною площею - 0,</w:t>
      </w:r>
      <w:r w:rsidR="00D26FB0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0400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га,</w:t>
      </w:r>
    </w:p>
    <w:p w:rsidR="00106B27" w:rsidRDefault="00106B27" w:rsidP="0047533A">
      <w:pPr>
        <w:pStyle w:val="a3"/>
        <w:ind w:left="-284" w:right="-14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- Луганська область, м. Сватове, вул. </w:t>
      </w:r>
      <w:r w:rsidR="00D26FB0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Гоголя, б/н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, орієнтовною площею - 0,</w:t>
      </w:r>
      <w:r w:rsidR="00D26FB0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0400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га,</w:t>
      </w:r>
    </w:p>
    <w:p w:rsidR="00CD0FC9" w:rsidRDefault="00CD0FC9" w:rsidP="0047533A">
      <w:pPr>
        <w:pStyle w:val="a3"/>
        <w:ind w:left="-284" w:right="-14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CD0FC9" w:rsidRPr="00CD0FC9" w:rsidRDefault="00CD0FC9" w:rsidP="0047533A">
      <w:pPr>
        <w:pStyle w:val="a3"/>
        <w:ind w:left="-284" w:right="-14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106B27" w:rsidRPr="00CD0FC9" w:rsidRDefault="00106B27" w:rsidP="0047533A">
      <w:pPr>
        <w:pStyle w:val="a3"/>
        <w:ind w:left="-284" w:right="-14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- Луганська область, м. Сватове, </w:t>
      </w:r>
      <w:r w:rsidR="00D26FB0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вул. Красноріченська, 1в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, орієнтовною площею - 0,0</w:t>
      </w:r>
      <w:r w:rsidR="00D26FB0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400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га,</w:t>
      </w:r>
    </w:p>
    <w:p w:rsidR="00106B27" w:rsidRPr="00CD0FC9" w:rsidRDefault="00106B27" w:rsidP="0047533A">
      <w:pPr>
        <w:pStyle w:val="a3"/>
        <w:ind w:left="-284" w:right="-14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- Луганська область, м. Сватове, </w:t>
      </w:r>
      <w:r w:rsidR="00D26FB0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с. Сосновий, 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орієнтовною площею - 0,</w:t>
      </w:r>
      <w:r w:rsidR="00D26FB0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0400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га,</w:t>
      </w:r>
    </w:p>
    <w:p w:rsidR="00106B27" w:rsidRPr="00CD0FC9" w:rsidRDefault="00106B27" w:rsidP="0047533A">
      <w:pPr>
        <w:pStyle w:val="a3"/>
        <w:ind w:left="-284" w:right="-14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- Луганська область, м. Сватове, </w:t>
      </w:r>
      <w:r w:rsidR="00D26FB0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пров. Гончарівський, б/н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, орієнтовною площею - 0,0</w:t>
      </w:r>
      <w:r w:rsidR="005D31D4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400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га,</w:t>
      </w:r>
    </w:p>
    <w:p w:rsidR="00106B27" w:rsidRPr="00CD0FC9" w:rsidRDefault="00106B27" w:rsidP="0047533A">
      <w:pPr>
        <w:pStyle w:val="a3"/>
        <w:ind w:left="-284" w:right="-14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- Луганська область, м. Сватове, </w:t>
      </w:r>
      <w:r w:rsidR="005D31D4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вул. Ф. Фесенка, б/н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, орієнтовною площею - 0,</w:t>
      </w:r>
      <w:r w:rsidR="005D31D4"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0400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га,</w:t>
      </w:r>
    </w:p>
    <w:p w:rsidR="00CD0FC9" w:rsidRPr="00CD0FC9" w:rsidRDefault="00CD0FC9" w:rsidP="00CD0FC9">
      <w:pPr>
        <w:pStyle w:val="a3"/>
        <w:ind w:left="-284" w:right="-14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- Луганська область, м. Сватове, вул.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Чернишевського</w:t>
      </w: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, б/н, орієнтовною площею - 0,0400 га,</w:t>
      </w:r>
    </w:p>
    <w:p w:rsidR="00106B27" w:rsidRDefault="00CD0FC9" w:rsidP="0047533A">
      <w:pPr>
        <w:pStyle w:val="a3"/>
        <w:ind w:left="-284" w:right="-14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- Луганська область, м. Сватове, вул.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Чайковського</w:t>
      </w:r>
      <w:bookmarkStart w:id="1" w:name="_GoBack"/>
      <w:bookmarkEnd w:id="1"/>
      <w:r w:rsidRPr="00CD0FC9">
        <w:rPr>
          <w:rFonts w:ascii="Times New Roman" w:hAnsi="Times New Roman"/>
          <w:color w:val="000000" w:themeColor="text1"/>
          <w:sz w:val="24"/>
          <w:szCs w:val="24"/>
          <w:lang w:val="uk-UA"/>
        </w:rPr>
        <w:t>, б/н, орієнтовною площею - 0,0400 га,</w:t>
      </w:r>
    </w:p>
    <w:p w:rsidR="00CD0FC9" w:rsidRDefault="00CD0FC9" w:rsidP="0047533A">
      <w:pPr>
        <w:pStyle w:val="a3"/>
        <w:ind w:left="-284" w:right="-1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C631E" w:rsidRPr="00EC631E" w:rsidRDefault="00EC631E" w:rsidP="0047533A">
      <w:pPr>
        <w:pStyle w:val="a3"/>
        <w:ind w:left="-284" w:right="-14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C631E">
        <w:rPr>
          <w:rFonts w:ascii="Times New Roman" w:hAnsi="Times New Roman"/>
          <w:b/>
          <w:sz w:val="24"/>
          <w:szCs w:val="24"/>
          <w:lang w:val="uk-UA"/>
        </w:rPr>
        <w:t xml:space="preserve">2.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EC631E">
        <w:rPr>
          <w:rFonts w:ascii="Times New Roman" w:hAnsi="Times New Roman"/>
          <w:sz w:val="24"/>
          <w:szCs w:val="24"/>
          <w:lang w:val="uk-UA"/>
        </w:rPr>
        <w:t>Площа земельних ділянок буде уточнена після проведення геодезичної зйомки.</w:t>
      </w:r>
    </w:p>
    <w:p w:rsidR="005E0C01" w:rsidRPr="007E5194" w:rsidRDefault="005E0C01" w:rsidP="0047533A">
      <w:pPr>
        <w:pStyle w:val="a3"/>
        <w:ind w:left="-284" w:right="-1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5194" w:rsidRPr="007E5194" w:rsidRDefault="00EC631E" w:rsidP="0047533A">
      <w:pPr>
        <w:pStyle w:val="a3"/>
        <w:ind w:left="-284" w:right="-14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</w:t>
      </w:r>
      <w:r w:rsidR="007E5194" w:rsidRPr="007E5194">
        <w:rPr>
          <w:rFonts w:ascii="Times New Roman" w:hAnsi="Times New Roman"/>
          <w:b/>
          <w:sz w:val="24"/>
          <w:szCs w:val="24"/>
          <w:lang w:val="uk-UA"/>
        </w:rPr>
        <w:t>.</w:t>
      </w:r>
      <w:r w:rsidR="007E5194" w:rsidRPr="007E5194">
        <w:rPr>
          <w:rFonts w:ascii="Times New Roman" w:hAnsi="Times New Roman"/>
          <w:sz w:val="24"/>
          <w:szCs w:val="24"/>
          <w:lang w:val="uk-UA"/>
        </w:rPr>
        <w:t xml:space="preserve">  Контроль за виконанням даного рішення покласти  на постійну депутатську комісію з   питань будівництва, благоустрою, комунального обслуговування, земельних відносин та екології.  </w:t>
      </w:r>
    </w:p>
    <w:p w:rsidR="007E5194" w:rsidRPr="007E5194" w:rsidRDefault="007E5194" w:rsidP="0047533A">
      <w:pPr>
        <w:pStyle w:val="a3"/>
        <w:ind w:left="-284" w:right="-1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5194" w:rsidRDefault="00EC631E" w:rsidP="0047533A">
      <w:pPr>
        <w:pStyle w:val="a3"/>
        <w:ind w:left="-284" w:right="-14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</w:t>
      </w:r>
      <w:r w:rsidR="007E5194" w:rsidRPr="007E5194">
        <w:rPr>
          <w:rFonts w:ascii="Times New Roman" w:hAnsi="Times New Roman"/>
          <w:b/>
          <w:sz w:val="24"/>
          <w:szCs w:val="24"/>
          <w:lang w:val="uk-UA"/>
        </w:rPr>
        <w:t>.</w:t>
      </w:r>
      <w:r w:rsidR="007E5194" w:rsidRPr="007E5194">
        <w:rPr>
          <w:rFonts w:ascii="Times New Roman" w:hAnsi="Times New Roman"/>
          <w:sz w:val="24"/>
          <w:szCs w:val="24"/>
          <w:lang w:val="uk-UA"/>
        </w:rPr>
        <w:t xml:space="preserve"> Дане рішення набирає чин</w:t>
      </w:r>
      <w:r w:rsidR="007E5194">
        <w:rPr>
          <w:rFonts w:ascii="Times New Roman" w:hAnsi="Times New Roman"/>
          <w:sz w:val="24"/>
          <w:szCs w:val="24"/>
          <w:lang w:val="uk-UA"/>
        </w:rPr>
        <w:t>ності з моменту його прийняття.</w:t>
      </w:r>
    </w:p>
    <w:p w:rsidR="007E5194" w:rsidRDefault="007E5194" w:rsidP="0047533A">
      <w:pPr>
        <w:pStyle w:val="a3"/>
        <w:ind w:left="-284" w:right="-1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5194" w:rsidRPr="007E5194" w:rsidRDefault="007E5194" w:rsidP="0047533A">
      <w:pPr>
        <w:pStyle w:val="a3"/>
        <w:ind w:left="-284" w:right="-1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5194" w:rsidRPr="007E5194" w:rsidRDefault="007E5194" w:rsidP="0047533A">
      <w:pPr>
        <w:ind w:left="-284" w:right="-1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>Сватівський  міський  голова</w:t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>Є.В.Рибалко</w:t>
      </w:r>
      <w:r w:rsidRPr="007E519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E5194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AB2977" w:rsidRPr="007E5194" w:rsidRDefault="00AB2977" w:rsidP="0047533A">
      <w:pPr>
        <w:ind w:left="-284" w:right="-144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B2977" w:rsidRPr="007E5194" w:rsidSect="00EF77B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2977"/>
    <w:rsid w:val="000505BF"/>
    <w:rsid w:val="00065B49"/>
    <w:rsid w:val="000D172A"/>
    <w:rsid w:val="00104D51"/>
    <w:rsid w:val="001050FD"/>
    <w:rsid w:val="00106B27"/>
    <w:rsid w:val="00120217"/>
    <w:rsid w:val="002747AE"/>
    <w:rsid w:val="00317CAA"/>
    <w:rsid w:val="00320FC1"/>
    <w:rsid w:val="00392BAE"/>
    <w:rsid w:val="003F7BBB"/>
    <w:rsid w:val="0047533A"/>
    <w:rsid w:val="004F423B"/>
    <w:rsid w:val="00523E29"/>
    <w:rsid w:val="00582CB1"/>
    <w:rsid w:val="005D31D4"/>
    <w:rsid w:val="005E0C01"/>
    <w:rsid w:val="00631B44"/>
    <w:rsid w:val="00703CFB"/>
    <w:rsid w:val="0073731D"/>
    <w:rsid w:val="00791C71"/>
    <w:rsid w:val="007E5194"/>
    <w:rsid w:val="00874729"/>
    <w:rsid w:val="00885576"/>
    <w:rsid w:val="008970C9"/>
    <w:rsid w:val="008D20CE"/>
    <w:rsid w:val="008E3437"/>
    <w:rsid w:val="009C6928"/>
    <w:rsid w:val="00A14AE0"/>
    <w:rsid w:val="00AB2977"/>
    <w:rsid w:val="00B86FB8"/>
    <w:rsid w:val="00BE4365"/>
    <w:rsid w:val="00BF6AD8"/>
    <w:rsid w:val="00CA50F4"/>
    <w:rsid w:val="00CD0FC9"/>
    <w:rsid w:val="00D26FB0"/>
    <w:rsid w:val="00D27921"/>
    <w:rsid w:val="00D30720"/>
    <w:rsid w:val="00D347E4"/>
    <w:rsid w:val="00DA614C"/>
    <w:rsid w:val="00E0541D"/>
    <w:rsid w:val="00E95ED2"/>
    <w:rsid w:val="00EB5721"/>
    <w:rsid w:val="00EC631E"/>
    <w:rsid w:val="00EF77B4"/>
    <w:rsid w:val="00F240CE"/>
    <w:rsid w:val="00F437C2"/>
    <w:rsid w:val="00F6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65"/>
  </w:style>
  <w:style w:type="paragraph" w:styleId="1">
    <w:name w:val="heading 1"/>
    <w:basedOn w:val="a"/>
    <w:next w:val="a"/>
    <w:link w:val="10"/>
    <w:qFormat/>
    <w:rsid w:val="008E34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97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82CB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E3437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E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437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9C69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35</cp:revision>
  <cp:lastPrinted>2016-08-30T12:55:00Z</cp:lastPrinted>
  <dcterms:created xsi:type="dcterms:W3CDTF">2014-01-29T05:45:00Z</dcterms:created>
  <dcterms:modified xsi:type="dcterms:W3CDTF">2017-06-21T08:34:00Z</dcterms:modified>
</cp:coreProperties>
</file>